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1A516C77">
                <wp:simplePos x="0" y="0"/>
                <wp:positionH relativeFrom="margin">
                  <wp:align>right</wp:align>
                </wp:positionH>
                <wp:positionV relativeFrom="paragraph">
                  <wp:posOffset>131178</wp:posOffset>
                </wp:positionV>
                <wp:extent cx="5368636" cy="2646948"/>
                <wp:effectExtent l="0" t="0" r="22860" b="20320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646948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874EA0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2DB51222" w:rsidR="009344BD" w:rsidRPr="00E86821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w:pPr>
                                    <w:r w:rsidRPr="00BA741F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w:t>（</w:t>
                                    </w:r>
                                    <w:r w:rsidR="00081B25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w:t>自動車騒音常時監視測定評価業務委託</w:t>
                                    </w:r>
                                    <w:r w:rsidRPr="00BA741F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874EA0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874EA0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5CA9B1" id="グループ化 9" o:spid="_x0000_s1026" style="position:absolute;left:0;text-align:left;margin-left:371.55pt;margin-top:10.35pt;width:422.75pt;height:208.4pt;z-index:251664384;mso-position-horizontal:right;mso-position-horizontal-relative:margin;mso-height-relative:margin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874EA0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2DB51222" w:rsidR="009344BD" w:rsidRPr="00E86821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BA741F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2"/>
                                  <w:szCs w:val="22"/>
                                </w:rPr>
                                <w:t>（</w:t>
                              </w:r>
                              <w:r w:rsidR="00081B25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2"/>
                                  <w:szCs w:val="22"/>
                                </w:rPr>
                                <w:t>自動車騒音常時監視測定評価業務委託</w:t>
                              </w:r>
                              <w:r w:rsidRPr="00BA741F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2"/>
                                  <w:szCs w:val="22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874EA0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874EA0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081B25"/>
    <w:rsid w:val="001122DE"/>
    <w:rsid w:val="0024206B"/>
    <w:rsid w:val="004E0C13"/>
    <w:rsid w:val="00735B6D"/>
    <w:rsid w:val="007C0ACC"/>
    <w:rsid w:val="00874EA0"/>
    <w:rsid w:val="009344BD"/>
    <w:rsid w:val="00A66D40"/>
    <w:rsid w:val="00AD73F3"/>
    <w:rsid w:val="00BA741F"/>
    <w:rsid w:val="00C073D2"/>
    <w:rsid w:val="00CD1D5B"/>
    <w:rsid w:val="00D01923"/>
    <w:rsid w:val="00D8683D"/>
    <w:rsid w:val="00D87422"/>
    <w:rsid w:val="00E209CC"/>
    <w:rsid w:val="00E86821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02952-w</cp:lastModifiedBy>
  <cp:revision>8</cp:revision>
  <dcterms:created xsi:type="dcterms:W3CDTF">2025-11-05T06:08:00Z</dcterms:created>
  <dcterms:modified xsi:type="dcterms:W3CDTF">2026-09-08T09:17:00Z</dcterms:modified>
</cp:coreProperties>
</file>